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left w:val="thinThickSmallGap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